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0F35C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FAE"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FB3573">
        <w:t>21  февраля 2023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696D55">
        <w:t>92</w:t>
      </w:r>
      <w:bookmarkStart w:id="0" w:name="_GoBack"/>
      <w:bookmarkEnd w:id="0"/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E92971" w:rsidRDefault="008B292F" w:rsidP="00E9297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E92971">
        <w:rPr>
          <w:sz w:val="24"/>
          <w:szCs w:val="24"/>
        </w:rPr>
        <w:t xml:space="preserve">«О результатах публичных слушаний по обсуждению проекта решения муниципального комитета Новосысоевского сельского поселения «О </w:t>
      </w:r>
      <w:r w:rsidR="00E92971" w:rsidRPr="00E92971">
        <w:rPr>
          <w:bCs w:val="0"/>
          <w:sz w:val="24"/>
          <w:szCs w:val="24"/>
        </w:rPr>
        <w:t>внесении изменений в Правила благоустройства территории</w:t>
      </w:r>
      <w:r w:rsidRPr="00E92971">
        <w:rPr>
          <w:sz w:val="24"/>
          <w:szCs w:val="24"/>
        </w:rPr>
        <w:t xml:space="preserve"> </w:t>
      </w:r>
      <w:proofErr w:type="spellStart"/>
      <w:r w:rsidRPr="00E92971">
        <w:rPr>
          <w:sz w:val="24"/>
          <w:szCs w:val="24"/>
        </w:rPr>
        <w:t>Новосысоевского</w:t>
      </w:r>
      <w:proofErr w:type="spellEnd"/>
      <w:r w:rsidRPr="00E92971">
        <w:rPr>
          <w:sz w:val="24"/>
          <w:szCs w:val="24"/>
        </w:rPr>
        <w:t xml:space="preserve">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92971">
        <w:t>есении изменений в Правила благоустройства территории</w:t>
      </w:r>
      <w:r>
        <w:t xml:space="preserve"> </w:t>
      </w:r>
      <w:proofErr w:type="spellStart"/>
      <w:r>
        <w:t>Новосысоевского</w:t>
      </w:r>
      <w:proofErr w:type="spellEnd"/>
      <w:r>
        <w:t xml:space="preserve"> сель</w:t>
      </w:r>
      <w:r w:rsidR="004855D8">
        <w:t>ского поселения»</w:t>
      </w:r>
      <w:r w:rsidR="00B7089A">
        <w:t>, состоявшихся</w:t>
      </w:r>
      <w:r w:rsidR="00FB3573">
        <w:t xml:space="preserve"> 20 января </w:t>
      </w:r>
      <w:r w:rsidR="008378B7">
        <w:t>2</w:t>
      </w:r>
      <w:r w:rsidR="000F359C">
        <w:t>0</w:t>
      </w:r>
      <w:r w:rsidR="00FB3573">
        <w:t>23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FB3573">
        <w:t>ало 7</w:t>
      </w:r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</w:t>
      </w:r>
      <w:r w:rsidR="00E92971">
        <w:t xml:space="preserve">ий в Правила благоустройства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</w:t>
      </w:r>
      <w:r w:rsidR="00E92971">
        <w:t xml:space="preserve">ании </w:t>
      </w:r>
      <w:r>
        <w:t>Устава</w:t>
      </w:r>
      <w:r w:rsidR="00F216C6">
        <w:t>,</w:t>
      </w:r>
      <w:r>
        <w:t xml:space="preserve">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1.Признать публичные слушания, по обсуждению проекта решения муниципального комитета Новосысоевского сельского поселения «О </w:t>
      </w:r>
      <w:r w:rsidR="00E92971">
        <w:rPr>
          <w:sz w:val="26"/>
          <w:szCs w:val="26"/>
        </w:rPr>
        <w:t xml:space="preserve">внесении изменений в  Правила благоустройства  территории </w:t>
      </w:r>
      <w:proofErr w:type="spellStart"/>
      <w:r w:rsidRPr="00916887">
        <w:rPr>
          <w:sz w:val="26"/>
          <w:szCs w:val="26"/>
        </w:rPr>
        <w:t>Новосысоевского</w:t>
      </w:r>
      <w:proofErr w:type="spellEnd"/>
      <w:r w:rsidRPr="00916887">
        <w:rPr>
          <w:sz w:val="26"/>
          <w:szCs w:val="26"/>
        </w:rPr>
        <w:t xml:space="preserve">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2.Рекомендации публичных слушаний по обсуждению проекта решения муниципального комитета Новосысоевского сельского поселения «О внесен</w:t>
      </w:r>
      <w:r w:rsidR="00E92971">
        <w:rPr>
          <w:sz w:val="26"/>
          <w:szCs w:val="26"/>
        </w:rPr>
        <w:t xml:space="preserve">ии изменений в </w:t>
      </w:r>
      <w:r w:rsidRPr="00916887">
        <w:rPr>
          <w:sz w:val="26"/>
          <w:szCs w:val="26"/>
        </w:rPr>
        <w:t xml:space="preserve"> </w:t>
      </w:r>
      <w:r w:rsidR="00E92971">
        <w:rPr>
          <w:sz w:val="26"/>
          <w:szCs w:val="26"/>
        </w:rPr>
        <w:t xml:space="preserve">Правила благоустройства  территории </w:t>
      </w:r>
      <w:proofErr w:type="spellStart"/>
      <w:r w:rsidRPr="00916887">
        <w:rPr>
          <w:sz w:val="26"/>
          <w:szCs w:val="26"/>
        </w:rPr>
        <w:t>Новосысоевского</w:t>
      </w:r>
      <w:proofErr w:type="spellEnd"/>
      <w:r w:rsidRPr="00916887">
        <w:rPr>
          <w:sz w:val="26"/>
          <w:szCs w:val="26"/>
        </w:rPr>
        <w:t xml:space="preserve">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40DE0"/>
    <w:rsid w:val="000F359C"/>
    <w:rsid w:val="000F35C8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696D55"/>
    <w:rsid w:val="00696FAE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A30799"/>
    <w:rsid w:val="00A313FA"/>
    <w:rsid w:val="00AA56A3"/>
    <w:rsid w:val="00AF4FF6"/>
    <w:rsid w:val="00B12429"/>
    <w:rsid w:val="00B7089A"/>
    <w:rsid w:val="00B92CF4"/>
    <w:rsid w:val="00C02C95"/>
    <w:rsid w:val="00E356A7"/>
    <w:rsid w:val="00E44EB8"/>
    <w:rsid w:val="00E51A10"/>
    <w:rsid w:val="00E92971"/>
    <w:rsid w:val="00ED22D0"/>
    <w:rsid w:val="00F216C6"/>
    <w:rsid w:val="00F85AAE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2023-02-21T01:51:00Z</cp:lastPrinted>
  <dcterms:created xsi:type="dcterms:W3CDTF">2014-12-01T05:42:00Z</dcterms:created>
  <dcterms:modified xsi:type="dcterms:W3CDTF">2023-02-28T01:39:00Z</dcterms:modified>
</cp:coreProperties>
</file>